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2" w:type="dxa"/>
        <w:tblLook w:val="04A0" w:firstRow="1" w:lastRow="0" w:firstColumn="1" w:lastColumn="0" w:noHBand="0" w:noVBand="1"/>
      </w:tblPr>
      <w:tblGrid>
        <w:gridCol w:w="2574"/>
        <w:gridCol w:w="1318"/>
        <w:gridCol w:w="315"/>
        <w:gridCol w:w="1789"/>
        <w:gridCol w:w="3030"/>
      </w:tblGrid>
      <w:tr w:rsidR="00A85223" w:rsidRPr="00A85223" w14:paraId="5CBF3A2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6D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 aquatic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225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frog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7E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D99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Beige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3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Hymenochirus boettgeri</w:t>
            </w:r>
          </w:p>
        </w:tc>
      </w:tr>
      <w:tr w:rsidR="00A85223" w:rsidRPr="00A85223" w14:paraId="6F56D9F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BE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Ruby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A1E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1E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45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4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Pethia nigrofasciata </w:t>
            </w:r>
          </w:p>
        </w:tc>
      </w:tr>
      <w:tr w:rsidR="00A85223" w:rsidRPr="00A85223" w14:paraId="70FF7A0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11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Chequer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6E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95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9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2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Oliotius oligolepis</w:t>
            </w:r>
          </w:p>
        </w:tc>
      </w:tr>
      <w:tr w:rsidR="00A85223" w:rsidRPr="00A85223" w14:paraId="3FF6400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915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cherry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99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D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5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2B9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titteya</w:t>
            </w:r>
          </w:p>
        </w:tc>
      </w:tr>
      <w:tr w:rsidR="00A85223" w:rsidRPr="00A85223" w14:paraId="0FE7CC5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976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Denisoni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C60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2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C8A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E6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Sahyadria denisonii</w:t>
            </w:r>
          </w:p>
        </w:tc>
      </w:tr>
      <w:tr w:rsidR="00A85223" w:rsidRPr="00A85223" w14:paraId="363C345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0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A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2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ED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23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sachsii</w:t>
            </w:r>
          </w:p>
        </w:tc>
      </w:tr>
      <w:tr w:rsidR="00A85223" w:rsidRPr="00A85223" w14:paraId="0FE5BDD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F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Odessa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CF1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7D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4F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35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Pethia padamya</w:t>
            </w:r>
          </w:p>
        </w:tc>
      </w:tr>
      <w:tr w:rsidR="00A85223" w:rsidRPr="00A85223" w14:paraId="2098007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67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pentazona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1D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0B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95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E6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Desmopuntius pentazona </w:t>
            </w:r>
          </w:p>
        </w:tc>
      </w:tr>
      <w:tr w:rsidR="00A85223" w:rsidRPr="00A85223" w14:paraId="1890C65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5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Rhombo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3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76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94E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6843" w14:textId="77777777" w:rsidR="00A85223" w:rsidRPr="00A85223" w:rsidRDefault="00A85223" w:rsidP="00A8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en-GB"/>
              </w:rPr>
            </w:pPr>
            <w:r w:rsidRPr="00A85223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en-GB"/>
              </w:rPr>
              <w:t>Desmopuntius rhomboocellatus</w:t>
            </w:r>
          </w:p>
        </w:tc>
      </w:tr>
      <w:tr w:rsidR="00A85223" w:rsidRPr="00A85223" w14:paraId="05092EA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65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ED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DF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FE0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59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tetrazona</w:t>
            </w:r>
          </w:p>
        </w:tc>
      </w:tr>
      <w:tr w:rsidR="00A85223" w:rsidRPr="00A85223" w14:paraId="3892C0B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3D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4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90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AD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BB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tetrazona</w:t>
            </w:r>
          </w:p>
        </w:tc>
      </w:tr>
      <w:tr w:rsidR="00A85223" w:rsidRPr="00A85223" w14:paraId="40CA3AF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32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19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8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442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Platinum green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2A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tetrazona</w:t>
            </w:r>
          </w:p>
        </w:tc>
      </w:tr>
      <w:tr w:rsidR="00A85223" w:rsidRPr="00A85223" w14:paraId="3763AA7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20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71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C34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B31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70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Puntius tetrazona</w:t>
            </w:r>
          </w:p>
        </w:tc>
      </w:tr>
      <w:tr w:rsidR="00A85223" w:rsidRPr="00A85223" w14:paraId="2CE2DCB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E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Tinfoil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F8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barb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E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B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43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 xml:space="preserve">Barbonymus schwanenfeldii </w:t>
            </w:r>
          </w:p>
        </w:tc>
      </w:tr>
      <w:tr w:rsidR="00A85223" w:rsidRPr="00A85223" w14:paraId="1D41287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E9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adolphi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3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03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E0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AC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adolphi</w:t>
            </w:r>
          </w:p>
        </w:tc>
      </w:tr>
      <w:tr w:rsidR="00A85223" w:rsidRPr="00A85223" w14:paraId="7D35F24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5B1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2B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0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3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B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aeneus var.</w:t>
            </w:r>
          </w:p>
        </w:tc>
      </w:tr>
      <w:tr w:rsidR="00A85223" w:rsidRPr="00A85223" w14:paraId="2BE36FA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C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Banjo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2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86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055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E8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Aspredinidae coracoideus</w:t>
            </w:r>
          </w:p>
        </w:tc>
      </w:tr>
      <w:tr w:rsidR="00A85223" w:rsidRPr="00A85223" w14:paraId="3BCD165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4F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Blue phantom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65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74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0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L128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10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Hemiancistrus sp. (L128) </w:t>
            </w:r>
          </w:p>
        </w:tc>
      </w:tr>
      <w:tr w:rsidR="00A85223" w:rsidRPr="00A85223" w14:paraId="37EE740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9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Brichards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33C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C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8D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2BA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Synodontis brichardi</w:t>
            </w:r>
          </w:p>
        </w:tc>
      </w:tr>
      <w:tr w:rsidR="00A85223" w:rsidRPr="00A85223" w14:paraId="0587485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7D9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Bristlenose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F6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D5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2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0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Ancistrus temminckii</w:t>
            </w:r>
          </w:p>
        </w:tc>
      </w:tr>
      <w:tr w:rsidR="00A85223" w:rsidRPr="00A85223" w14:paraId="5E71A9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E9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Bristlenose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9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3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58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2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Ancistrus temminckii</w:t>
            </w:r>
          </w:p>
        </w:tc>
      </w:tr>
      <w:tr w:rsidR="00A85223" w:rsidRPr="00A85223" w14:paraId="1202003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1B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Bristlenose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E9D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A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1AD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calico-tank bred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1BE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Ancistrus temminckii</w:t>
            </w:r>
          </w:p>
        </w:tc>
      </w:tr>
      <w:tr w:rsidR="00A85223" w:rsidRPr="00A85223" w14:paraId="6D910B8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5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Bristlenose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13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5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9D0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 albino tb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AA4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ancistrus temminckii</w:t>
            </w:r>
          </w:p>
        </w:tc>
      </w:tr>
      <w:tr w:rsidR="00A85223" w:rsidRPr="00A85223" w14:paraId="7B426AF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7BA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Bronze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9DA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61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DC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48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aeneus</w:t>
            </w:r>
          </w:p>
        </w:tc>
      </w:tr>
      <w:tr w:rsidR="00A85223" w:rsidRPr="00A85223" w14:paraId="7FA09D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99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Bulldog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62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DA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E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spotted 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30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Chaetostoma sp. (L148)</w:t>
            </w:r>
          </w:p>
        </w:tc>
      </w:tr>
      <w:tr w:rsidR="00A85223" w:rsidRPr="00A85223" w14:paraId="771660C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61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Bulldog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5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86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DB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31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Chaetostoma sp.</w:t>
            </w:r>
          </w:p>
        </w:tc>
      </w:tr>
      <w:tr w:rsidR="00A85223" w:rsidRPr="00A85223" w14:paraId="4C52A3F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C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Candy stripe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391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496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A3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L15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1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Peckoltia vittata</w:t>
            </w:r>
          </w:p>
        </w:tc>
      </w:tr>
      <w:tr w:rsidR="00A85223" w:rsidRPr="00A85223" w14:paraId="6E8D37D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66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clown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9A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1F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2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L104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B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Panaqolus maccus</w:t>
            </w:r>
          </w:p>
        </w:tc>
      </w:tr>
      <w:tr w:rsidR="00A85223" w:rsidRPr="00A85223" w14:paraId="4844EEF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61B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Cuckoo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7F7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2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5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D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Synodontis multipunctatus</w:t>
            </w:r>
          </w:p>
        </w:tc>
      </w:tr>
      <w:tr w:rsidR="00A85223" w:rsidRPr="00A85223" w14:paraId="66E33C5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06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elegans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63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AFC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01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22F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elegans</w:t>
            </w:r>
          </w:p>
        </w:tc>
      </w:tr>
      <w:tr w:rsidR="00A85223" w:rsidRPr="00A85223" w14:paraId="5DFF2F0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B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False Giraffe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C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A31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17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21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36482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b/>
                <w:bCs/>
                <w:i/>
                <w:iCs/>
                <w:color w:val="536482"/>
                <w:sz w:val="20"/>
                <w:szCs w:val="20"/>
                <w:lang w:eastAsia="en-GB"/>
              </w:rPr>
              <w:t>Notoglanidium macrostoma</w:t>
            </w:r>
          </w:p>
        </w:tc>
      </w:tr>
      <w:tr w:rsidR="00A85223" w:rsidRPr="00A85223" w14:paraId="15E042C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6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false perruno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B7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D6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99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98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leiarius marmoratus</w:t>
            </w:r>
          </w:p>
        </w:tc>
      </w:tr>
      <w:tr w:rsidR="00A85223" w:rsidRPr="00A85223" w14:paraId="3D287C6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B5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 phantom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3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B1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18E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L200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86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Baryancistrus demantoides</w:t>
            </w:r>
          </w:p>
        </w:tc>
      </w:tr>
      <w:tr w:rsidR="00A85223" w:rsidRPr="00A85223" w14:paraId="7B1BC76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B0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Hoplo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E0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F4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B4A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FA2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Hoplosternum sp.</w:t>
            </w:r>
          </w:p>
        </w:tc>
      </w:tr>
      <w:tr w:rsidR="00A85223" w:rsidRPr="00A85223" w14:paraId="019BF51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F80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jullii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D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5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8B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382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jullii</w:t>
            </w:r>
          </w:p>
        </w:tc>
      </w:tr>
      <w:tr w:rsidR="00A85223" w:rsidRPr="00A85223" w14:paraId="490535F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A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 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5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D5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31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l66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7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Hypancistrus sp.</w:t>
            </w:r>
          </w:p>
        </w:tc>
      </w:tr>
      <w:tr w:rsidR="00A85223" w:rsidRPr="00A85223" w14:paraId="12A1A0C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0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Mega clown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82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EA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12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L129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56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Hypancistrus sp.</w:t>
            </w:r>
          </w:p>
        </w:tc>
      </w:tr>
      <w:tr w:rsidR="00A85223" w:rsidRPr="00A85223" w14:paraId="64EDEC2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BC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midget sucker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E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DD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C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62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Otocinclus affinis</w:t>
            </w:r>
          </w:p>
        </w:tc>
      </w:tr>
      <w:tr w:rsidR="00A85223" w:rsidRPr="00A85223" w14:paraId="500EE79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7F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mini'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FC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A0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5C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B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nanus</w:t>
            </w:r>
          </w:p>
        </w:tc>
      </w:tr>
      <w:tr w:rsidR="00A85223" w:rsidRPr="00A85223" w14:paraId="300891D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AD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panda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0F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D9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6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CE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panda</w:t>
            </w:r>
          </w:p>
        </w:tc>
      </w:tr>
      <w:tr w:rsidR="00A85223" w:rsidRPr="00A85223" w14:paraId="5035D4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1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Peppered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1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EF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DD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8E6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paleatus</w:t>
            </w:r>
          </w:p>
        </w:tc>
      </w:tr>
      <w:tr w:rsidR="00A85223" w:rsidRPr="00A85223" w14:paraId="75CAD0B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4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Petricola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24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7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42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tank bred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439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Synodontis petricola</w:t>
            </w:r>
          </w:p>
        </w:tc>
      </w:tr>
      <w:tr w:rsidR="00A85223" w:rsidRPr="00A85223" w14:paraId="34C9CD4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33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Pictus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F9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60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BA5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50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Pimelodus pictus</w:t>
            </w:r>
          </w:p>
        </w:tc>
      </w:tr>
      <w:tr w:rsidR="00A85223" w:rsidRPr="00A85223" w14:paraId="5CD1798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722" w14:textId="77777777" w:rsidR="00A85223" w:rsidRPr="00A85223" w:rsidRDefault="00A85223" w:rsidP="00A8522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85223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Pleco-Polka Dot Cactus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8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E8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88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l97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4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Pseudacanthicus sp.</w:t>
            </w:r>
          </w:p>
        </w:tc>
      </w:tr>
      <w:tr w:rsidR="00A85223" w:rsidRPr="00A85223" w14:paraId="7570F1D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06F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Polkadot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9D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7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4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Loo8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8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36482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b/>
                <w:bCs/>
                <w:i/>
                <w:iCs/>
                <w:color w:val="536482"/>
                <w:sz w:val="20"/>
                <w:szCs w:val="20"/>
                <w:lang w:eastAsia="en-GB"/>
              </w:rPr>
              <w:t>Peckoltia</w:t>
            </w:r>
            <w:r w:rsidRPr="00A85223">
              <w:rPr>
                <w:rFonts w:ascii="Calibri" w:eastAsia="Times New Roman" w:hAnsi="Calibri" w:cs="Calibri"/>
                <w:b/>
                <w:bCs/>
                <w:color w:val="536482"/>
                <w:sz w:val="20"/>
                <w:szCs w:val="20"/>
                <w:lang w:eastAsia="en-GB"/>
              </w:rPr>
              <w:t> sp. (L008)</w:t>
            </w:r>
          </w:p>
        </w:tc>
      </w:tr>
      <w:tr w:rsidR="00A85223" w:rsidRPr="00A85223" w14:paraId="138BA13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4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Red laser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465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83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CE1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05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sp. 'red laser'</w:t>
            </w:r>
          </w:p>
        </w:tc>
      </w:tr>
      <w:tr w:rsidR="00A85223" w:rsidRPr="00A85223" w14:paraId="34D4524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1C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D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whiptail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4FB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D6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56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Sturisoma aureum</w:t>
            </w:r>
          </w:p>
        </w:tc>
      </w:tr>
      <w:tr w:rsidR="00A85223" w:rsidRPr="00A85223" w14:paraId="3B559E7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E72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Royal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A1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panaque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A1E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C9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4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Panaque nigrolineatus</w:t>
            </w:r>
          </w:p>
        </w:tc>
      </w:tr>
      <w:tr w:rsidR="00A85223" w:rsidRPr="00A85223" w14:paraId="6DD5F31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02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Sailfin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6B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5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A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26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Pterygoplichthys gibbiceps</w:t>
            </w:r>
          </w:p>
        </w:tc>
      </w:tr>
      <w:tr w:rsidR="00A85223" w:rsidRPr="00A85223" w14:paraId="20661E1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D9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Snowball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03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peckoltia'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4B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8B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L201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C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hypancistrus inspector</w:t>
            </w:r>
          </w:p>
        </w:tc>
      </w:tr>
      <w:tr w:rsidR="00A85223" w:rsidRPr="00A85223" w14:paraId="19B8D35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59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Spotted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DC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2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2B3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E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melanistus</w:t>
            </w:r>
          </w:p>
        </w:tc>
      </w:tr>
      <w:tr w:rsidR="00A85223" w:rsidRPr="00A85223" w14:paraId="0ABE9A9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0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Sterbae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C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A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C3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9A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sterbae</w:t>
            </w:r>
          </w:p>
        </w:tc>
      </w:tr>
      <w:tr w:rsidR="00A85223" w:rsidRPr="00A85223" w14:paraId="4CD3159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6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Three beacon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97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5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8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L91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2D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Leporacanthicus triactis</w:t>
            </w:r>
          </w:p>
        </w:tc>
      </w:tr>
      <w:tr w:rsidR="00A85223" w:rsidRPr="00A85223" w14:paraId="39DB658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5A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Venezuela orange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639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AF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6C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60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venezuelanus</w:t>
            </w:r>
          </w:p>
        </w:tc>
      </w:tr>
      <w:tr w:rsidR="00A85223" w:rsidRPr="00A85223" w14:paraId="4EDF6D1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A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Venezuelan black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DF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cory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9E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F9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87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corydoras 'venezuela'</w:t>
            </w:r>
          </w:p>
        </w:tc>
      </w:tr>
      <w:tr w:rsidR="00A85223" w:rsidRPr="00A85223" w14:paraId="4185159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4D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whiptail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B4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5F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F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B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Rhiloricaria sp.</w:t>
            </w:r>
          </w:p>
        </w:tc>
      </w:tr>
      <w:tr w:rsidR="00A85223" w:rsidRPr="00A85223" w14:paraId="435AD59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11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 king 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97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E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4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L333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E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Hypancistrus sp.</w:t>
            </w:r>
          </w:p>
        </w:tc>
      </w:tr>
      <w:tr w:rsidR="00A85223" w:rsidRPr="00A85223" w14:paraId="1E6FCDD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7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Zebra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BB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catfish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77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78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52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Synodontis sp.</w:t>
            </w:r>
          </w:p>
        </w:tc>
      </w:tr>
      <w:tr w:rsidR="00A85223" w:rsidRPr="00A85223" w14:paraId="1EF966B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71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A84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33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F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zebroides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C1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Cynotilapia afra 'zebroides magunda'</w:t>
            </w:r>
          </w:p>
        </w:tc>
      </w:tr>
      <w:tr w:rsidR="00A85223" w:rsidRPr="00A85223" w14:paraId="5A57C53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6A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ahli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3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18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7C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6E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Sciaenochromis fryeri</w:t>
            </w:r>
          </w:p>
        </w:tc>
      </w:tr>
      <w:tr w:rsidR="00A85223" w:rsidRPr="00A85223" w14:paraId="40F4A60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1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auratus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25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B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3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8F4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Melanochromis auratus</w:t>
            </w:r>
          </w:p>
        </w:tc>
      </w:tr>
      <w:tr w:rsidR="00A85223" w:rsidRPr="00A85223" w14:paraId="082AD63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4C5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azureus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2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F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70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B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Copadichromis azureus</w:t>
            </w:r>
          </w:p>
        </w:tc>
      </w:tr>
      <w:tr w:rsidR="00A85223" w:rsidRPr="00A85223" w14:paraId="18DE44D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6D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Blue zebra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502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mbuna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2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8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B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'zebra'</w:t>
            </w:r>
          </w:p>
        </w:tc>
      </w:tr>
      <w:tr w:rsidR="00A85223" w:rsidRPr="00A85223" w14:paraId="06EBC44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5F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brichards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80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F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33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Kigoma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8E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chalinochromis brichardi</w:t>
            </w:r>
          </w:p>
        </w:tc>
      </w:tr>
      <w:tr w:rsidR="00A85223" w:rsidRPr="00A85223" w14:paraId="68825BD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792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Christyi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D2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21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FB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99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Aristochromis christyii</w:t>
            </w:r>
          </w:p>
        </w:tc>
      </w:tr>
      <w:tr w:rsidR="00A85223" w:rsidRPr="00A85223" w14:paraId="673559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C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compressiceps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BE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9B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6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5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Dimidiochromis compressiceps var</w:t>
            </w:r>
          </w:p>
        </w:tc>
      </w:tr>
      <w:tr w:rsidR="00A85223" w:rsidRPr="00A85223" w14:paraId="4785D38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E9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compressiceps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C1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13C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0C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OB'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9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Dimidiochromis compressiceps var</w:t>
            </w:r>
          </w:p>
        </w:tc>
      </w:tr>
      <w:tr w:rsidR="00A85223" w:rsidRPr="00A85223" w14:paraId="163AC8F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C3D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compressiceps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0A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C93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7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8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Dimidiochromis compressiceps var</w:t>
            </w:r>
          </w:p>
        </w:tc>
      </w:tr>
      <w:tr w:rsidR="00A85223" w:rsidRPr="00A85223" w14:paraId="6985790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1E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Deepwater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E7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Hap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2B6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B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1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Placidochromis Electra</w:t>
            </w:r>
          </w:p>
        </w:tc>
      </w:tr>
      <w:tr w:rsidR="00A85223" w:rsidRPr="00A85223" w14:paraId="15D530C9" w14:textId="77777777" w:rsidTr="00A85223">
        <w:trPr>
          <w:trHeight w:val="27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39C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 blue johanni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C7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0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F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Melanochromis johanni</w:t>
            </w:r>
          </w:p>
        </w:tc>
      </w:tr>
      <w:tr w:rsidR="00A85223" w:rsidRPr="00A85223" w14:paraId="264659C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98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elongatus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07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67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3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Chewere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61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elongatus var.</w:t>
            </w:r>
          </w:p>
        </w:tc>
      </w:tr>
      <w:tr w:rsidR="00A85223" w:rsidRPr="00A85223" w14:paraId="6EE4A8A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52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elongatus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51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01F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91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Neon Spot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0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elongatus var.</w:t>
            </w:r>
          </w:p>
        </w:tc>
      </w:tr>
      <w:tr w:rsidR="00A85223" w:rsidRPr="00A85223" w14:paraId="2A07797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D3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Fenestratus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3F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4A2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B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558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Protomelas fenestratus</w:t>
            </w:r>
          </w:p>
        </w:tc>
      </w:tr>
      <w:tr w:rsidR="00A85223" w:rsidRPr="00A85223" w14:paraId="56079D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4D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Fenestratus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AD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27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56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2A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Protomelas fenestratus</w:t>
            </w:r>
          </w:p>
        </w:tc>
      </w:tr>
      <w:tr w:rsidR="00A85223" w:rsidRPr="00A85223" w14:paraId="709C0BD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AC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Frontosa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8F4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D8D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176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4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Cyphotilapia gibberosa</w:t>
            </w:r>
          </w:p>
        </w:tc>
      </w:tr>
      <w:tr w:rsidR="00A85223" w:rsidRPr="00A85223" w14:paraId="4B48DFC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12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Fuelleborni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838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cichlid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C2A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1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OB'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B5A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labeotropheus fuelleborni 'OB'</w:t>
            </w:r>
          </w:p>
        </w:tc>
      </w:tr>
      <w:tr w:rsidR="00A85223" w:rsidRPr="00A85223" w14:paraId="6C91FA2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BB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Greshaki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EDC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mbuna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ACC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D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35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greshaki</w:t>
            </w:r>
          </w:p>
        </w:tc>
      </w:tr>
      <w:tr w:rsidR="00A85223" w:rsidRPr="00A85223" w14:paraId="2143A07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F7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 mixed open water malawi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A6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B7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82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D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Ask staff for species</w:t>
            </w:r>
          </w:p>
        </w:tc>
      </w:tr>
      <w:tr w:rsidR="00A85223" w:rsidRPr="00A85223" w14:paraId="399B7D2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92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lombardoi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BF5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mbuna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720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3B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E5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lombardoi</w:t>
            </w:r>
          </w:p>
        </w:tc>
      </w:tr>
      <w:tr w:rsidR="00A85223" w:rsidRPr="00A85223" w14:paraId="590482D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46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malawi dolphin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C89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F33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48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F3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Crytocara moorii</w:t>
            </w:r>
          </w:p>
        </w:tc>
      </w:tr>
      <w:tr w:rsidR="00A85223" w:rsidRPr="00A85223" w14:paraId="72B945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30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malawi dolphin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FDC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DF6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23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8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Crytocara moorii</w:t>
            </w:r>
          </w:p>
        </w:tc>
      </w:tr>
      <w:tr w:rsidR="00A85223" w:rsidRPr="00A85223" w14:paraId="19C5D7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9D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Milomi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3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6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0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3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Placidochromis milomo</w:t>
            </w:r>
          </w:p>
        </w:tc>
      </w:tr>
      <w:tr w:rsidR="00A85223" w:rsidRPr="00A85223" w14:paraId="4C7A7F9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83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Niererei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DB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146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A7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B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Haplochromis niererei</w:t>
            </w:r>
          </w:p>
        </w:tc>
      </w:tr>
      <w:tr w:rsidR="00A85223" w:rsidRPr="00A85223" w14:paraId="60F5B80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EF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20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2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9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0E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sp.</w:t>
            </w:r>
          </w:p>
        </w:tc>
      </w:tr>
      <w:tr w:rsidR="00A85223" w:rsidRPr="00A85223" w14:paraId="4AB3B07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9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CE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5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5CA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jacobfreibergi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18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 jacobfreibergi.</w:t>
            </w:r>
          </w:p>
        </w:tc>
      </w:tr>
      <w:tr w:rsidR="00A85223" w:rsidRPr="00A85223" w14:paraId="7AF9884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F0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340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E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F5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nyassae (blue)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6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nyassa</w:t>
            </w:r>
          </w:p>
        </w:tc>
      </w:tr>
      <w:tr w:rsidR="00A85223" w:rsidRPr="00A85223" w14:paraId="7DA6865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49B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CD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F0D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40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OB'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3B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sp.</w:t>
            </w:r>
          </w:p>
        </w:tc>
      </w:tr>
      <w:tr w:rsidR="00A85223" w:rsidRPr="00A85223" w14:paraId="21880B7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26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3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8D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59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strawberry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72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sp.</w:t>
            </w:r>
          </w:p>
        </w:tc>
      </w:tr>
      <w:tr w:rsidR="00A85223" w:rsidRPr="00A85223" w14:paraId="461ECCC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C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12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A6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6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955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aulonacara sp.</w:t>
            </w:r>
          </w:p>
        </w:tc>
      </w:tr>
      <w:tr w:rsidR="00A85223" w:rsidRPr="00A85223" w14:paraId="0AE4082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1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44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200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69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6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Pseudotropheus polit</w:t>
            </w:r>
          </w:p>
        </w:tc>
      </w:tr>
      <w:tr w:rsidR="00A85223" w:rsidRPr="00A85223" w14:paraId="0B805DC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58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emperess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BE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856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65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A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protomelas 'red emeperess'</w:t>
            </w:r>
          </w:p>
        </w:tc>
      </w:tr>
      <w:tr w:rsidR="00A85223" w:rsidRPr="00A85223" w14:paraId="23DAB1D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8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fin kadango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46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6F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F9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854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Copadichromis borleyi</w:t>
            </w:r>
          </w:p>
        </w:tc>
      </w:tr>
      <w:tr w:rsidR="00A85223" w:rsidRPr="00A85223" w14:paraId="47217AA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203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zebra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E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mbuna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86E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21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CF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Maylandia estherae</w:t>
            </w:r>
          </w:p>
        </w:tc>
      </w:tr>
      <w:tr w:rsidR="00A85223" w:rsidRPr="00A85223" w14:paraId="6B31047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6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Rostratus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62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A9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1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D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Fossorochromis rostratus</w:t>
            </w:r>
          </w:p>
        </w:tc>
      </w:tr>
      <w:tr w:rsidR="00A85223" w:rsidRPr="00A85223" w14:paraId="0BEB02F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D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Rostratus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D9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8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9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141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Fossorochromis rostratus</w:t>
            </w:r>
          </w:p>
        </w:tc>
      </w:tr>
      <w:tr w:rsidR="00A85223" w:rsidRPr="00A85223" w14:paraId="3D0BA9C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59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rusty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EA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33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ED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F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iodotropheus sprengerae</w:t>
            </w:r>
          </w:p>
        </w:tc>
      </w:tr>
      <w:tr w:rsidR="00A85223" w:rsidRPr="00A85223" w14:paraId="634E367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5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Shell dweller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6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156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A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2A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Lamprologus multifasciatus</w:t>
            </w:r>
          </w:p>
        </w:tc>
      </w:tr>
      <w:tr w:rsidR="00A85223" w:rsidRPr="00A85223" w14:paraId="0B918AE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13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shelldweller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24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D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38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A4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lamprologus ocellatus 'gold'</w:t>
            </w:r>
          </w:p>
        </w:tc>
      </w:tr>
      <w:tr w:rsidR="00A85223" w:rsidRPr="00A85223" w14:paraId="5C767AE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79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shelldweller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A8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57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F0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F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Lamprologus brevis</w:t>
            </w:r>
          </w:p>
        </w:tc>
      </w:tr>
      <w:tr w:rsidR="00A85223" w:rsidRPr="00A85223" w14:paraId="7BB8578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5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Sweden Hongi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CC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Labidochromis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0A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Labidochromis Hongi 'Sweden'</w:t>
            </w:r>
          </w:p>
        </w:tc>
      </w:tr>
      <w:tr w:rsidR="00A85223" w:rsidRPr="00A85223" w14:paraId="7AB2EED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AA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Venustis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A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C3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9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B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Nimbochromis venustis</w:t>
            </w:r>
          </w:p>
        </w:tc>
      </w:tr>
      <w:tr w:rsidR="00A85223" w:rsidRPr="00A85223" w14:paraId="284DA2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29F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Venustis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482D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20D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EF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00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Nimbochromis venustis</w:t>
            </w:r>
          </w:p>
        </w:tc>
      </w:tr>
      <w:tr w:rsidR="00A85223" w:rsidRPr="00A85223" w14:paraId="1BEFB45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01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B4D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7A1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F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1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Labidochromis caeruleus</w:t>
            </w:r>
          </w:p>
        </w:tc>
      </w:tr>
      <w:tr w:rsidR="00A85223" w:rsidRPr="00A85223" w14:paraId="1C0336F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6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yellow fin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8E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acei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4C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1E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0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Pseudotropeus 'acei'</w:t>
            </w:r>
          </w:p>
        </w:tc>
      </w:tr>
      <w:tr w:rsidR="00A85223" w:rsidRPr="00A85223" w14:paraId="2A66034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461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4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oscar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6A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9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Tiger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D4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Astronotus ocellatus</w:t>
            </w:r>
          </w:p>
        </w:tc>
      </w:tr>
      <w:tr w:rsidR="00A85223" w:rsidRPr="00A85223" w14:paraId="57D79DF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B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31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C02C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3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large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76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Pterophyllum Scalare</w:t>
            </w:r>
          </w:p>
        </w:tc>
      </w:tr>
      <w:tr w:rsidR="00A85223" w:rsidRPr="00A85223" w14:paraId="5D9FE1C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2F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black belt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1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62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6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7D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cichlasoma maculicauda</w:t>
            </w:r>
          </w:p>
        </w:tc>
      </w:tr>
      <w:tr w:rsidR="00A85223" w:rsidRPr="00A85223" w14:paraId="177BC4A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A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borelli dwarf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39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C2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0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234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Apistogramma borelli</w:t>
            </w:r>
          </w:p>
        </w:tc>
      </w:tr>
      <w:tr w:rsidR="00A85223" w:rsidRPr="00A85223" w14:paraId="1A6AB44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C4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Brasiliensis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B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Geophagus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626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F5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48D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Geophagus brasiliensis</w:t>
            </w:r>
          </w:p>
        </w:tc>
      </w:tr>
      <w:tr w:rsidR="00A85223" w:rsidRPr="00A85223" w14:paraId="197F3D5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B1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Chequerboard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8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839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20F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0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Dicrossus filamentosus</w:t>
            </w:r>
          </w:p>
        </w:tc>
      </w:tr>
      <w:tr w:rsidR="00A85223" w:rsidRPr="00A85223" w14:paraId="33BF342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D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Electric blue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FE4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Jack dempsey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5F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82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B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Rocio octofasciata</w:t>
            </w:r>
          </w:p>
        </w:tc>
      </w:tr>
      <w:tr w:rsidR="00A85223" w:rsidRPr="00A85223" w14:paraId="49E5CD0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999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firemouth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70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44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E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A3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Thorichthys meeki</w:t>
            </w:r>
          </w:p>
        </w:tc>
      </w:tr>
      <w:tr w:rsidR="00A85223" w:rsidRPr="00A85223" w14:paraId="511921C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86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67A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severum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9E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5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spot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1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Heros efasciatus.var</w:t>
            </w:r>
          </w:p>
        </w:tc>
      </w:tr>
      <w:tr w:rsidR="00A85223" w:rsidRPr="00A85223" w14:paraId="4A7F4F5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8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Rainbow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9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E3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15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D3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Herotilapia multispinosa</w:t>
            </w:r>
          </w:p>
        </w:tc>
      </w:tr>
      <w:tr w:rsidR="00A85223" w:rsidRPr="00A85223" w14:paraId="084568F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42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6D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 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AB9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27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 blue XL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EE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Mikrogeophagus ramirezi</w:t>
            </w:r>
          </w:p>
        </w:tc>
      </w:tr>
      <w:tr w:rsidR="00A85223" w:rsidRPr="00A85223" w14:paraId="2E526E4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B6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E4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 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55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E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7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Mikrogeophagus ramirezi</w:t>
            </w:r>
          </w:p>
        </w:tc>
      </w:tr>
      <w:tr w:rsidR="00A85223" w:rsidRPr="00A85223" w14:paraId="493ECD3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B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F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 cichlid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2FB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B6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EC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85223" w:rsidRPr="00A85223" w14:paraId="6234435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F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C6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 cichlid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2F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5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8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Mikrogeophagus ramirezi</w:t>
            </w:r>
          </w:p>
        </w:tc>
      </w:tr>
      <w:tr w:rsidR="00A85223" w:rsidRPr="00A85223" w14:paraId="189C87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F0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neck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FA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severum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97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FF0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02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Heros appendculatus</w:t>
            </w:r>
          </w:p>
        </w:tc>
      </w:tr>
      <w:tr w:rsidR="00A85223" w:rsidRPr="00A85223" w14:paraId="7047773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22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Redbreasted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7EB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acara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E0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29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3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Laetacara dorsigera</w:t>
            </w:r>
          </w:p>
        </w:tc>
      </w:tr>
      <w:tr w:rsidR="00A85223" w:rsidRPr="00A85223" w14:paraId="64CD369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9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93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91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A6A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velvet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E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Pterophyllum Scalare</w:t>
            </w:r>
          </w:p>
        </w:tc>
      </w:tr>
      <w:tr w:rsidR="00A85223" w:rsidRPr="00A85223" w14:paraId="2915826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BB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A2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26B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21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 marble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5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Pterophyllum Scalare</w:t>
            </w:r>
          </w:p>
        </w:tc>
      </w:tr>
      <w:tr w:rsidR="00A85223" w:rsidRPr="00A85223" w14:paraId="18E3B8A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A47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35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93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25B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marble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6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Pterophyllum Scalare</w:t>
            </w:r>
          </w:p>
        </w:tc>
      </w:tr>
      <w:tr w:rsidR="00A85223" w:rsidRPr="00A85223" w14:paraId="34CA59A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FE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CC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A9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52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platinum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368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Pterophyllum Scalare</w:t>
            </w:r>
          </w:p>
        </w:tc>
      </w:tr>
      <w:tr w:rsidR="00A85223" w:rsidRPr="00A85223" w14:paraId="33F4250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DF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surinam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2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Geophagus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71C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D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FA1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Geophagus surinamensis</w:t>
            </w:r>
          </w:p>
        </w:tc>
      </w:tr>
      <w:tr w:rsidR="00A85223" w:rsidRPr="00A85223" w14:paraId="676CB8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02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triangle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34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cichlid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E9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DF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751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Uaru Amphicanthoides</w:t>
            </w:r>
          </w:p>
        </w:tc>
      </w:tr>
      <w:tr w:rsidR="00A85223" w:rsidRPr="00A85223" w14:paraId="4F43086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B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4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B6D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CC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High Grade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3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1CD86AE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A70F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butterfly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01A3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8D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A920AB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B0CD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27FD7AE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15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calico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08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29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36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1D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0348295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42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chocolate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8B6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288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7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8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409B305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1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and black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9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AB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843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643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567F6EE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5B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5F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2A8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4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65E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7A38077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CFAC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2AD63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moor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0A9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C74F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51AB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7C69660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0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EA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oranda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D65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98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and white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6F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Carassius auratus</w:t>
            </w:r>
          </w:p>
        </w:tc>
      </w:tr>
      <w:tr w:rsidR="00A85223" w:rsidRPr="00A85223" w14:paraId="64C99E4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FB9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Algae eating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3E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4E1C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09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19E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misc neocaridina</w:t>
            </w:r>
          </w:p>
        </w:tc>
      </w:tr>
      <w:tr w:rsidR="00A85223" w:rsidRPr="00A85223" w14:paraId="77C13B8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3BC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Amano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B13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55F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7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9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Caridina multidentata</w:t>
            </w:r>
          </w:p>
        </w:tc>
      </w:tr>
      <w:tr w:rsidR="00A85223" w:rsidRPr="00A85223" w14:paraId="19E0F07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891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Armoured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40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C2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EB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0B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Atya gabonensis</w:t>
            </w:r>
          </w:p>
        </w:tc>
      </w:tr>
      <w:tr w:rsidR="00A85223" w:rsidRPr="00A85223" w14:paraId="5A06B4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66B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cherry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6E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2AF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14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FE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Neocaradina sp</w:t>
            </w:r>
          </w:p>
        </w:tc>
      </w:tr>
      <w:tr w:rsidR="00A85223" w:rsidRPr="00A85223" w14:paraId="4CDBBD6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C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blood 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F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9E6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A2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29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Neocaradina sp</w:t>
            </w:r>
          </w:p>
        </w:tc>
      </w:tr>
      <w:tr w:rsidR="00A85223" w:rsidRPr="00A85223" w14:paraId="0CC756B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EB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Cherry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5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AD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9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480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Neocaridina heteropoda var.</w:t>
            </w:r>
          </w:p>
        </w:tc>
      </w:tr>
      <w:tr w:rsidR="00A85223" w:rsidRPr="00A85223" w14:paraId="204A553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34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orange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5F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328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7D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A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Neocaridina sp.</w:t>
            </w:r>
          </w:p>
        </w:tc>
      </w:tr>
      <w:tr w:rsidR="00A85223" w:rsidRPr="00A85223" w14:paraId="6ABDBE2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FEE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orange rili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5D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shrimp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D9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C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0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Neocaridina sp.</w:t>
            </w:r>
          </w:p>
        </w:tc>
      </w:tr>
      <w:tr w:rsidR="00A85223" w:rsidRPr="00A85223" w14:paraId="64EFDF8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1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Glowlight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39A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danio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694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7A3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DE7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Danio choprae</w:t>
            </w:r>
          </w:p>
        </w:tc>
      </w:tr>
      <w:tr w:rsidR="00A85223" w:rsidRPr="00A85223" w14:paraId="6ADCAEB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501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zebra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3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danio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66C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068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BE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Danio rerio</w:t>
            </w:r>
          </w:p>
        </w:tc>
      </w:tr>
      <w:tr w:rsidR="00A85223" w:rsidRPr="00A85223" w14:paraId="18C7159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F1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Blue diamond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7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859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B9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0C7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005B158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1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Brilliant turquoise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0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C93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E4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A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081650D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5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cobolt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3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333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BB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F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17CDB5B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A88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Dark angel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64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C70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C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1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7BEABBA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DE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german wonder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6B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6D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D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2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54F4E5D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FB3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leopard snake skin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54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5A0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3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8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1D69396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30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Marlborough red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C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B38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D05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stendker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13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6E23402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48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Pigeon blood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C7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22E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89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27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6128060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8E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pigeon blood blue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E2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 JUMBO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36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4F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F29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7D9F760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9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Pigeon blood snakeskin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5A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F2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E9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6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5DD085B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E8D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leopard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96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48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83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5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7F034AA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74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leopard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AC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FD4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AF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21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4C3BA6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E6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scribble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506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1B3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B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42A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6E92D88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1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turqoise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3E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AF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F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 JUMBO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9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0C05D0C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24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snake skin blue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B0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6DB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E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458848E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4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snake skin red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003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C5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99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33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5113E8B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FD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 turquoise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E7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A1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60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94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1FB4C58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B3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 x snake skin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97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Discus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1A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7C9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stendker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E3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Symphysodon aquifasciata</w:t>
            </w:r>
          </w:p>
        </w:tc>
      </w:tr>
      <w:tr w:rsidR="00A85223" w:rsidRPr="00A85223" w14:paraId="28B622C4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7A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63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eel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B0D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D9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18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Macrognathus erythrotaenia</w:t>
            </w:r>
          </w:p>
        </w:tc>
      </w:tr>
      <w:tr w:rsidR="00A85223" w:rsidRPr="00A85223" w14:paraId="2E1A191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8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Dwarf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0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0A9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6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males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E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Colisa lalia</w:t>
            </w:r>
          </w:p>
        </w:tc>
      </w:tr>
      <w:tr w:rsidR="00A85223" w:rsidRPr="00A85223" w14:paraId="255EDF2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BF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dwarf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A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A6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6F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blue 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108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Colisa lalia</w:t>
            </w:r>
          </w:p>
        </w:tc>
      </w:tr>
      <w:tr w:rsidR="00A85223" w:rsidRPr="00A85223" w14:paraId="5EE29F1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E78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opaline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48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EF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D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010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Trichopodus trichopterus</w:t>
            </w:r>
          </w:p>
        </w:tc>
      </w:tr>
      <w:tr w:rsidR="00A85223" w:rsidRPr="00A85223" w14:paraId="24323CC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3A0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8D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FE9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B9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B9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Trichogaster leerii</w:t>
            </w:r>
          </w:p>
        </w:tc>
      </w:tr>
      <w:tr w:rsidR="00A85223" w:rsidRPr="00A85223" w14:paraId="68354D0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7C7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robin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3A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F73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00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B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colisa chuna</w:t>
            </w:r>
          </w:p>
        </w:tc>
      </w:tr>
      <w:tr w:rsidR="00A85223" w:rsidRPr="00A85223" w14:paraId="6EA582A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C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Vaillanti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3B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gourami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21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0D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12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Sphaerichthys vaillanti</w:t>
            </w:r>
          </w:p>
        </w:tc>
      </w:tr>
      <w:tr w:rsidR="00A85223" w:rsidRPr="00A85223" w14:paraId="5EE47B3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A3C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Lampeye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2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FE8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D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CD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Poropanchax normani</w:t>
            </w:r>
          </w:p>
        </w:tc>
      </w:tr>
      <w:tr w:rsidR="00A85223" w:rsidRPr="00A85223" w14:paraId="14062B9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06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03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endler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223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A5A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C3B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Pr="00A85223">
                <w:rPr>
                  <w:rFonts w:ascii="Calibri" w:eastAsia="Times New Roman" w:hAnsi="Calibri" w:cs="Calibri"/>
                  <w:i/>
                  <w:iCs/>
                  <w:color w:val="0000FF"/>
                  <w:sz w:val="20"/>
                  <w:szCs w:val="20"/>
                  <w:u w:val="single"/>
                  <w:lang w:eastAsia="en-GB"/>
                </w:rPr>
                <w:t>Poecilia wingei </w:t>
              </w:r>
            </w:hyperlink>
          </w:p>
        </w:tc>
      </w:tr>
      <w:tr w:rsidR="00A85223" w:rsidRPr="00A85223" w14:paraId="787412F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5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8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30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04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1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4E2F490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C93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5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5F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5D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6D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3B91D7D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4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61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13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20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Golden tuxedo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BA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1EE048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6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3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7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DE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 cobra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A42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27AE943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CD7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49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E66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BF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green neon scissortail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98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 reticulata</w:t>
            </w:r>
          </w:p>
        </w:tc>
      </w:tr>
      <w:tr w:rsidR="00A85223" w:rsidRPr="00A85223" w14:paraId="2C667D0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FD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0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E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CC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leopard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2A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 reticulata</w:t>
            </w:r>
          </w:p>
        </w:tc>
      </w:tr>
      <w:tr w:rsidR="00A85223" w:rsidRPr="00A85223" w14:paraId="5DD798F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1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9FD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5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6F8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blonde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6C7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544AC37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7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4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guppy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099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5D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cap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68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reticulata</w:t>
            </w:r>
          </w:p>
        </w:tc>
      </w:tr>
      <w:tr w:rsidR="00A85223" w:rsidRPr="00A85223" w14:paraId="20BB8BB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E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Variatus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3B8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7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C27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8455" w14:textId="77777777" w:rsidR="00A85223" w:rsidRPr="00A85223" w:rsidRDefault="00A85223" w:rsidP="00A8522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A852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Xiphophorus variatus</w:t>
            </w:r>
          </w:p>
        </w:tc>
      </w:tr>
      <w:tr w:rsidR="00A85223" w:rsidRPr="00A85223" w14:paraId="307ED63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4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AF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C3D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6B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Kohaku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72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Xiphophorous hellerii</w:t>
            </w:r>
          </w:p>
        </w:tc>
      </w:tr>
      <w:tr w:rsidR="00A85223" w:rsidRPr="00A85223" w14:paraId="2A200D8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1E8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ED8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2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5D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8F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Xiphophorus helleri</w:t>
            </w:r>
          </w:p>
        </w:tc>
      </w:tr>
      <w:tr w:rsidR="00A85223" w:rsidRPr="00A85223" w14:paraId="50AD880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EF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XXL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46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68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1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Pineapple Wag Tail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09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Xiphophorous hellerii</w:t>
            </w:r>
          </w:p>
        </w:tc>
      </w:tr>
      <w:tr w:rsidR="00A85223" w:rsidRPr="00A85223" w14:paraId="07E912E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95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xxl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D2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52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D7D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lyretail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8E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Xiphophorous hellerii</w:t>
            </w:r>
          </w:p>
        </w:tc>
      </w:tr>
      <w:tr w:rsidR="00A85223" w:rsidRPr="00A85223" w14:paraId="57A5677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8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XXL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951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00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F7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096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Xiphophorous hellerii</w:t>
            </w:r>
          </w:p>
        </w:tc>
      </w:tr>
      <w:tr w:rsidR="00A85223" w:rsidRPr="00A85223" w14:paraId="362D0C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E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5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9E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7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287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latipinna</w:t>
            </w:r>
          </w:p>
        </w:tc>
      </w:tr>
      <w:tr w:rsidR="00A85223" w:rsidRPr="00A85223" w14:paraId="3C2E751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7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D5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6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53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E9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latipinna</w:t>
            </w:r>
          </w:p>
        </w:tc>
      </w:tr>
      <w:tr w:rsidR="00A85223" w:rsidRPr="00A85223" w14:paraId="1D51136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14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94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B1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E3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saffron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3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latipinna</w:t>
            </w:r>
          </w:p>
        </w:tc>
      </w:tr>
      <w:tr w:rsidR="00A85223" w:rsidRPr="00A85223" w14:paraId="4F43BC8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E3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308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C1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18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E7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Poecilia latipinna</w:t>
            </w:r>
          </w:p>
        </w:tc>
      </w:tr>
      <w:tr w:rsidR="00A85223" w:rsidRPr="00A85223" w14:paraId="4343DF9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4FD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7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EE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CCE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bumble bee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84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Xiphophorus maculatus</w:t>
            </w:r>
          </w:p>
        </w:tc>
      </w:tr>
      <w:tr w:rsidR="00A85223" w:rsidRPr="00A85223" w14:paraId="175A92D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A3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B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987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Golden Speckled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6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Xiphophorus maculatus</w:t>
            </w:r>
          </w:p>
        </w:tc>
      </w:tr>
      <w:tr w:rsidR="00A85223" w:rsidRPr="00A85223" w14:paraId="731DFB2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19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F7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7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D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E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Xiphophorus maculatus</w:t>
            </w:r>
          </w:p>
        </w:tc>
      </w:tr>
      <w:tr w:rsidR="00A85223" w:rsidRPr="00A85223" w14:paraId="0BB5177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1A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22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8D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B4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sunset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DF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Xiphophorus maculatus</w:t>
            </w:r>
          </w:p>
        </w:tc>
      </w:tr>
      <w:tr w:rsidR="00A85223" w:rsidRPr="00A85223" w14:paraId="2F6C5F5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E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7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swordtail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721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6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Pineapple Wag Tail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12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Xiphophorous hellerii</w:t>
            </w:r>
          </w:p>
        </w:tc>
      </w:tr>
      <w:tr w:rsidR="00A85223" w:rsidRPr="00A85223" w14:paraId="06521EA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8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Candystripe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1D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2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D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88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Botia striata</w:t>
            </w:r>
          </w:p>
        </w:tc>
      </w:tr>
      <w:tr w:rsidR="00A85223" w:rsidRPr="00A85223" w14:paraId="1A3F4A9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C7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clown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9D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21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DC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7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Chromobotia macracanthus</w:t>
            </w:r>
          </w:p>
        </w:tc>
      </w:tr>
      <w:tr w:rsidR="00A85223" w:rsidRPr="00A85223" w14:paraId="682194A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C2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Histronicus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B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A9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D5F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43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Botia histrionica </w:t>
            </w:r>
          </w:p>
        </w:tc>
      </w:tr>
      <w:tr w:rsidR="00A85223" w:rsidRPr="00A85223" w14:paraId="222B5C8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F5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kuhli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FE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B0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8B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E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Pangio oblonga</w:t>
            </w:r>
          </w:p>
        </w:tc>
      </w:tr>
      <w:tr w:rsidR="00A85223" w:rsidRPr="00A85223" w14:paraId="727A937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CC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kuhli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2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BDC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196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23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Pangio kuhlii</w:t>
            </w:r>
          </w:p>
        </w:tc>
      </w:tr>
      <w:tr w:rsidR="00A85223" w:rsidRPr="00A85223" w14:paraId="4987A30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97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Pinstriped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C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hillstream 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FF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D2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1C1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sewellia sp.</w:t>
            </w:r>
          </w:p>
        </w:tc>
      </w:tr>
      <w:tr w:rsidR="00A85223" w:rsidRPr="00A85223" w14:paraId="1E74579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7C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Sucking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0B3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53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18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golden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46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Gyrinocheilus aymonieri</w:t>
            </w:r>
          </w:p>
        </w:tc>
      </w:tr>
      <w:tr w:rsidR="00A85223" w:rsidRPr="00A85223" w14:paraId="72E7D5D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9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Sucking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744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FD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74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marbled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9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Gyrinocheilus aymonieri</w:t>
            </w:r>
          </w:p>
        </w:tc>
      </w:tr>
      <w:tr w:rsidR="00A85223" w:rsidRPr="00A85223" w14:paraId="536616C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D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CC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BAC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1D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85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Syncrossus hymenophysa </w:t>
            </w:r>
          </w:p>
        </w:tc>
      </w:tr>
      <w:tr w:rsidR="00A85223" w:rsidRPr="00A85223" w14:paraId="0BB7334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B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weather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8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FA0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83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75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Misgurnus angullicaudatus</w:t>
            </w:r>
          </w:p>
        </w:tc>
      </w:tr>
      <w:tr w:rsidR="00A85223" w:rsidRPr="00A85223" w14:paraId="5FBB32A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39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YoYo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D3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loach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03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CB5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643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Botia lohachata</w:t>
            </w:r>
          </w:p>
        </w:tc>
      </w:tr>
      <w:tr w:rsidR="00A85223" w:rsidRPr="00A85223" w14:paraId="51FC90E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B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White cloud mountain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42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Minnow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5B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C9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4C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Tanichthys albonubes</w:t>
            </w:r>
          </w:p>
        </w:tc>
      </w:tr>
      <w:tr w:rsidR="00A85223" w:rsidRPr="00A85223" w14:paraId="67AD393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9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White cloud mountain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77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Minnow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DA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CC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longfin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8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Tanichthys albonubes</w:t>
            </w:r>
          </w:p>
        </w:tc>
      </w:tr>
      <w:tr w:rsidR="00A85223" w:rsidRPr="00A85223" w14:paraId="7D8D007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0D2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White cloud mountain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70C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Minnow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53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E50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2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Tanichthys albonubes</w:t>
            </w:r>
          </w:p>
        </w:tc>
      </w:tr>
      <w:tr w:rsidR="00A85223" w:rsidRPr="00A85223" w14:paraId="03EA9A2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1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93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knifefish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D0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81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5500" w14:textId="77777777" w:rsidR="00A85223" w:rsidRPr="00A85223" w:rsidRDefault="00A85223" w:rsidP="00A852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en-GB"/>
              </w:rPr>
            </w:pPr>
            <w:r w:rsidRPr="00A85223">
              <w:rPr>
                <w:rFonts w:ascii="Times New Roman" w:eastAsia="Times New Roman" w:hAnsi="Times New Roman" w:cs="Times New Roman"/>
                <w:i/>
                <w:iCs/>
                <w:color w:val="4A4A4A"/>
                <w:sz w:val="20"/>
                <w:szCs w:val="20"/>
                <w:lang w:eastAsia="en-GB"/>
              </w:rPr>
              <w:t>Xenomystus nigri</w:t>
            </w:r>
          </w:p>
        </w:tc>
      </w:tr>
      <w:tr w:rsidR="00A85223" w:rsidRPr="00A85223" w14:paraId="0BE9B3E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42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ornate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A2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bichir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7416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8C5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ED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Polypterus ornatipinnis</w:t>
            </w:r>
          </w:p>
        </w:tc>
      </w:tr>
      <w:tr w:rsidR="00A85223" w:rsidRPr="00A85223" w14:paraId="0A03CA3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579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Paradise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4D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F86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6B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9AE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Macropodus opercularis</w:t>
            </w:r>
          </w:p>
        </w:tc>
      </w:tr>
      <w:tr w:rsidR="00A85223" w:rsidRPr="00A85223" w14:paraId="3B3202F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82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97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flying fox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11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6F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23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Crossocheilus siamensis</w:t>
            </w:r>
          </w:p>
        </w:tc>
      </w:tr>
      <w:tr w:rsidR="00A85223" w:rsidRPr="00A85223" w14:paraId="2BE8CC5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05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Siamese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3D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20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8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F1B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Datnioides microlepis</w:t>
            </w:r>
          </w:p>
        </w:tc>
      </w:tr>
      <w:tr w:rsidR="00A85223" w:rsidRPr="00A85223" w14:paraId="0C527CE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6E7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A6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bichir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49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55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19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polypterus senegalus</w:t>
            </w:r>
          </w:p>
        </w:tc>
      </w:tr>
      <w:tr w:rsidR="00A85223" w:rsidRPr="00A85223" w14:paraId="56574B0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AC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B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reedfish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69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F1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77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Erpetoichthys calabaricus</w:t>
            </w:r>
          </w:p>
        </w:tc>
      </w:tr>
      <w:tr w:rsidR="00A85223" w:rsidRPr="00A85223" w14:paraId="6D8897B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12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assassin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A88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snail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B0D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64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D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anentome helena</w:t>
            </w:r>
          </w:p>
        </w:tc>
      </w:tr>
      <w:tr w:rsidR="00A85223" w:rsidRPr="00A85223" w14:paraId="4DF193C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F1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Tiger algae eating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14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snail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B5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04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0A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nerite sp.</w:t>
            </w:r>
          </w:p>
        </w:tc>
      </w:tr>
      <w:tr w:rsidR="00A85223" w:rsidRPr="00A85223" w14:paraId="25CB94D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88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zebra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D9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nerite snail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37E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526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C1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Neritina turrita</w:t>
            </w:r>
          </w:p>
        </w:tc>
      </w:tr>
      <w:tr w:rsidR="00A85223" w:rsidRPr="00A85223" w14:paraId="6DE784D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6A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pygmy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9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pufferfish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CE5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6A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4A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Carinotetradon travicoricus</w:t>
            </w:r>
          </w:p>
        </w:tc>
      </w:tr>
      <w:tr w:rsidR="00A85223" w:rsidRPr="00A85223" w14:paraId="654CAA9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4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Australis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2D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rainbowfish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5E5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21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super red 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2F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Melanotaenia australis</w:t>
            </w:r>
          </w:p>
        </w:tc>
      </w:tr>
      <w:tr w:rsidR="00A85223" w:rsidRPr="00A85223" w14:paraId="26189BB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1B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boesmani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9F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raninbow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F1B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5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6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Melanotaenia boesemani</w:t>
            </w:r>
          </w:p>
        </w:tc>
      </w:tr>
      <w:tr w:rsidR="00A85223" w:rsidRPr="00A85223" w14:paraId="6F600047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60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neon dwarf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4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rainbowfish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67D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8F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2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Melanotaenia praecox</w:t>
            </w:r>
          </w:p>
        </w:tc>
      </w:tr>
      <w:tr w:rsidR="00A85223" w:rsidRPr="00A85223" w14:paraId="03E260E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9CB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Harlequin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6C0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rasbora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33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17B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copper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0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Trigonostigma hengeli</w:t>
            </w:r>
          </w:p>
        </w:tc>
      </w:tr>
      <w:tr w:rsidR="00A85223" w:rsidRPr="00A85223" w14:paraId="59F2267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F2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Harlequin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4D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rasbora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57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21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Trigonostigma heteromorpha</w:t>
            </w:r>
          </w:p>
        </w:tc>
      </w:tr>
      <w:tr w:rsidR="00A85223" w:rsidRPr="00A85223" w14:paraId="5C364CA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A7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Scissortail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B8B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rasbora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4F5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12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E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Rasbora trilineata</w:t>
            </w:r>
          </w:p>
        </w:tc>
      </w:tr>
      <w:tr w:rsidR="00A85223" w:rsidRPr="00A85223" w14:paraId="747F761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CD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Rainbow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7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shark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53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DA1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albino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58F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Epalzeorhynchos frenatum</w:t>
            </w:r>
          </w:p>
        </w:tc>
      </w:tr>
      <w:tr w:rsidR="00A85223" w:rsidRPr="00A85223" w14:paraId="316E1E9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87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Rainbow / ruby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0DC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shark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552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CC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E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Epalzeorhynchos frenatum</w:t>
            </w:r>
          </w:p>
        </w:tc>
      </w:tr>
      <w:tr w:rsidR="00A85223" w:rsidRPr="00A85223" w14:paraId="3734E9F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A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 tailed black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B0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Shark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8E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AC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9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Epalzeorhynchos bicolor</w:t>
            </w:r>
          </w:p>
        </w:tc>
      </w:tr>
      <w:tr w:rsidR="00A85223" w:rsidRPr="00A85223" w14:paraId="156140A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90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silver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EF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shark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291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8C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E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Balantiocheilos melanopterus </w:t>
            </w:r>
          </w:p>
        </w:tc>
      </w:tr>
      <w:tr w:rsidR="00A85223" w:rsidRPr="00A85223" w14:paraId="7BF36A2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53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silver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7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shark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56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CA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5D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Balantiocheilos melanopterus </w:t>
            </w:r>
          </w:p>
        </w:tc>
      </w:tr>
      <w:tr w:rsidR="00A85223" w:rsidRPr="00A85223" w14:paraId="0A4213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A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Crown Tail Black Orchid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E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ED4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54F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7D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3C2C59D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B2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dumbo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96B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8B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61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CF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6F16C8C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80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B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1D2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51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067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034B514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CD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half moon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89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13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E27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6E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0EC65EF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3BC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half moon- mustard gas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E7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6EA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24A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240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52CAABA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F7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koi - candy cane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C9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EB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34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7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3F14890E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DA4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Lyretail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64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F4A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994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A32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1D43B35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AF2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F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89C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38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assorted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4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6052996A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BC5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 delta - dragon scale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ED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8622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7E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41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70DC72B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E2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 delta - Tri-colour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A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siamese fighter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A84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65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325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betta splendens</w:t>
            </w:r>
          </w:p>
        </w:tc>
      </w:tr>
      <w:tr w:rsidR="00A85223" w:rsidRPr="00A85223" w14:paraId="634F77F1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F1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Black neon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81B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E0B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56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197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herbertaxelrodi</w:t>
            </w:r>
          </w:p>
        </w:tc>
      </w:tr>
      <w:tr w:rsidR="00A85223" w:rsidRPr="00A85223" w14:paraId="37EA146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3BA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Phantom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7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3BF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F07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3E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megalopterus </w:t>
            </w:r>
          </w:p>
        </w:tc>
      </w:tr>
      <w:tr w:rsidR="00A85223" w:rsidRPr="00A85223" w14:paraId="0C68441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5E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Black Widow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3E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A48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B44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A3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herbertaxelrodi</w:t>
            </w:r>
          </w:p>
        </w:tc>
      </w:tr>
      <w:tr w:rsidR="00A85223" w:rsidRPr="00A85223" w14:paraId="2DFD5F02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3BB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Bleeding heart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A92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0B5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D9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908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erythrostigma </w:t>
            </w:r>
          </w:p>
        </w:tc>
      </w:tr>
      <w:tr w:rsidR="00A85223" w:rsidRPr="00A85223" w14:paraId="79A030C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7C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cardinal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47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CF7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E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97E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Parachierodon axelrodi</w:t>
            </w:r>
          </w:p>
        </w:tc>
      </w:tr>
      <w:tr w:rsidR="00A85223" w:rsidRPr="00A85223" w14:paraId="6F77BB38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2A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Congo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C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F8AF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273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A6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Phenacogrammus interruptus</w:t>
            </w:r>
          </w:p>
        </w:tc>
      </w:tr>
      <w:tr w:rsidR="00A85223" w:rsidRPr="00A85223" w14:paraId="709357AF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96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lemon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9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A5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7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C6FB" w14:textId="77777777" w:rsidR="00A85223" w:rsidRPr="00A85223" w:rsidRDefault="00A85223" w:rsidP="00A85223">
            <w:pPr>
              <w:spacing w:after="0" w:line="240" w:lineRule="auto"/>
              <w:rPr>
                <w:rFonts w:ascii="Quattrocento Sans" w:eastAsia="Times New Roman" w:hAnsi="Quattrocento Sans" w:cs="Calibri"/>
                <w:color w:val="212529"/>
                <w:sz w:val="20"/>
                <w:szCs w:val="20"/>
                <w:lang w:eastAsia="en-GB"/>
              </w:rPr>
            </w:pPr>
            <w:r w:rsidRPr="00A85223">
              <w:rPr>
                <w:rFonts w:ascii="Quattrocento Sans" w:eastAsia="Times New Roman" w:hAnsi="Quattrocento Sans" w:cs="Calibri"/>
                <w:color w:val="212529"/>
                <w:sz w:val="20"/>
                <w:szCs w:val="20"/>
                <w:lang w:eastAsia="en-GB"/>
              </w:rPr>
              <w:t>Hyphessobrycon pulchripinnis</w:t>
            </w:r>
          </w:p>
        </w:tc>
      </w:tr>
      <w:tr w:rsidR="00A85223" w:rsidRPr="00A85223" w14:paraId="2BC5CD7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D8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C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tetra 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2B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B4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ED7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Parachierodon innessi</w:t>
            </w:r>
          </w:p>
        </w:tc>
      </w:tr>
      <w:tr w:rsidR="00A85223" w:rsidRPr="00A85223" w14:paraId="04026D6C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CC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Pristella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0B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3D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A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2B9F" w14:textId="77777777" w:rsidR="00A85223" w:rsidRPr="00A85223" w:rsidRDefault="00A85223" w:rsidP="00A852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eastAsia="en-GB"/>
              </w:rPr>
            </w:pPr>
            <w:r w:rsidRPr="00A85223">
              <w:rPr>
                <w:rFonts w:ascii="Arial" w:eastAsia="Times New Roman" w:hAnsi="Arial" w:cs="Arial"/>
                <w:i/>
                <w:iCs/>
                <w:color w:val="555555"/>
                <w:sz w:val="20"/>
                <w:szCs w:val="20"/>
                <w:lang w:eastAsia="en-GB"/>
              </w:rPr>
              <w:t>Pristella maxillaris</w:t>
            </w:r>
          </w:p>
        </w:tc>
      </w:tr>
      <w:tr w:rsidR="00A85223" w:rsidRPr="00A85223" w14:paraId="5032A9E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90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Rosy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6FC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AD5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A3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7F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rosaceus</w:t>
            </w:r>
          </w:p>
        </w:tc>
      </w:tr>
      <w:tr w:rsidR="00A85223" w:rsidRPr="00A85223" w14:paraId="3D0E813B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86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Rummynose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38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03A1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08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diamond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F09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Hemigrammus rhodostomus</w:t>
            </w:r>
          </w:p>
        </w:tc>
      </w:tr>
      <w:tr w:rsidR="00A85223" w:rsidRPr="00A85223" w14:paraId="2F05BEA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1C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Rummynose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AB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DC2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0F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B1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Hemigrammus rhodostomus</w:t>
            </w:r>
          </w:p>
        </w:tc>
      </w:tr>
      <w:tr w:rsidR="00A85223" w:rsidRPr="00A85223" w14:paraId="23B835F6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4A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Serpae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7E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265E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66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ED5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Hyphessobrycon eques </w:t>
            </w:r>
          </w:p>
        </w:tc>
      </w:tr>
      <w:tr w:rsidR="00A85223" w:rsidRPr="00A85223" w14:paraId="49C8601D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E9A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silver dollar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4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0B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B56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Striped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F4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Metynnis hypsauchen</w:t>
            </w:r>
          </w:p>
        </w:tc>
      </w:tr>
      <w:tr w:rsidR="00A85223" w:rsidRPr="00A85223" w14:paraId="7884EC09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7A9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super red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10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pencilfish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B3E2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AA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10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Nannostomus mortenthaleri</w:t>
            </w:r>
          </w:p>
        </w:tc>
      </w:tr>
      <w:tr w:rsidR="00A85223" w:rsidRPr="00A85223" w14:paraId="52763A7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DF1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Thin barred Red hook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603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metynnis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7B86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5E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962E" w14:textId="77777777" w:rsidR="00A85223" w:rsidRPr="00A85223" w:rsidRDefault="00A85223" w:rsidP="00A85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82F50"/>
                <w:sz w:val="20"/>
                <w:szCs w:val="20"/>
                <w:lang w:eastAsia="en-GB"/>
              </w:rPr>
            </w:pPr>
            <w:r w:rsidRPr="00A85223">
              <w:rPr>
                <w:rFonts w:ascii="Arial" w:eastAsia="Times New Roman" w:hAnsi="Arial" w:cs="Arial"/>
                <w:b/>
                <w:bCs/>
                <w:i/>
                <w:iCs/>
                <w:color w:val="082F50"/>
                <w:sz w:val="20"/>
                <w:szCs w:val="20"/>
                <w:lang w:eastAsia="en-GB"/>
              </w:rPr>
              <w:t>Myloplus</w:t>
            </w:r>
            <w:r w:rsidRPr="00A85223">
              <w:rPr>
                <w:rFonts w:ascii="Arial" w:eastAsia="Times New Roman" w:hAnsi="Arial" w:cs="Arial"/>
                <w:b/>
                <w:bCs/>
                <w:color w:val="082F50"/>
                <w:sz w:val="20"/>
                <w:szCs w:val="20"/>
                <w:lang w:eastAsia="en-GB"/>
              </w:rPr>
              <w:t> </w:t>
            </w:r>
            <w:r w:rsidRPr="00A85223">
              <w:rPr>
                <w:rFonts w:ascii="Arial" w:eastAsia="Times New Roman" w:hAnsi="Arial" w:cs="Arial"/>
                <w:b/>
                <w:bCs/>
                <w:i/>
                <w:iCs/>
                <w:color w:val="082F50"/>
                <w:sz w:val="20"/>
                <w:szCs w:val="20"/>
                <w:lang w:eastAsia="en-GB"/>
              </w:rPr>
              <w:t>schomburgkii</w:t>
            </w:r>
          </w:p>
        </w:tc>
      </w:tr>
      <w:tr w:rsidR="00A85223" w:rsidRPr="00A85223" w14:paraId="25905D90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428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9BA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CCAC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EA7A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diamond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3E3D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Parachierodon inessi var.</w:t>
            </w:r>
          </w:p>
        </w:tc>
      </w:tr>
      <w:tr w:rsidR="00A85223" w:rsidRPr="00A85223" w14:paraId="319ADD03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80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EF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tetra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1795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7E68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160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Parachierodon innessi</w:t>
            </w:r>
          </w:p>
        </w:tc>
      </w:tr>
      <w:tr w:rsidR="00A85223" w:rsidRPr="00A85223" w14:paraId="769B96E5" w14:textId="77777777" w:rsidTr="00A85223">
        <w:trPr>
          <w:trHeight w:val="27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BD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Musk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A24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turtle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08CB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~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2B0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common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397" w14:textId="77777777" w:rsidR="00A85223" w:rsidRPr="00A85223" w:rsidRDefault="00A85223" w:rsidP="00A852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A8522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Sternotherus odoratus</w:t>
            </w:r>
          </w:p>
        </w:tc>
      </w:tr>
    </w:tbl>
    <w:p w14:paraId="06C3D80F" w14:textId="77777777" w:rsidR="00072664" w:rsidRDefault="00072664"/>
    <w:sectPr w:rsidR="0007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23"/>
    <w:rsid w:val="00072664"/>
    <w:rsid w:val="00A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15F6"/>
  <w15:chartTrackingRefBased/>
  <w15:docId w15:val="{B24186F2-598C-47CD-9C74-B41440A8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22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223"/>
    <w:rPr>
      <w:color w:val="954F72"/>
      <w:u w:val="single"/>
    </w:rPr>
  </w:style>
  <w:style w:type="paragraph" w:customStyle="1" w:styleId="msonormal0">
    <w:name w:val="msonormal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A852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536482"/>
      <w:sz w:val="20"/>
      <w:szCs w:val="20"/>
      <w:lang w:eastAsia="en-GB"/>
    </w:rPr>
  </w:style>
  <w:style w:type="paragraph" w:customStyle="1" w:styleId="font6">
    <w:name w:val="font6"/>
    <w:basedOn w:val="Normal"/>
    <w:rsid w:val="00A852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82F50"/>
      <w:sz w:val="20"/>
      <w:szCs w:val="20"/>
      <w:lang w:eastAsia="en-GB"/>
    </w:rPr>
  </w:style>
  <w:style w:type="paragraph" w:customStyle="1" w:styleId="font7">
    <w:name w:val="font7"/>
    <w:basedOn w:val="Normal"/>
    <w:rsid w:val="00A852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536482"/>
      <w:sz w:val="20"/>
      <w:szCs w:val="20"/>
      <w:lang w:eastAsia="en-GB"/>
    </w:rPr>
  </w:style>
  <w:style w:type="paragraph" w:customStyle="1" w:styleId="font8">
    <w:name w:val="font8"/>
    <w:basedOn w:val="Normal"/>
    <w:rsid w:val="00A852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82F50"/>
      <w:sz w:val="20"/>
      <w:szCs w:val="20"/>
      <w:lang w:eastAsia="en-GB"/>
    </w:rPr>
  </w:style>
  <w:style w:type="paragraph" w:customStyle="1" w:styleId="xl65">
    <w:name w:val="xl65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67">
    <w:name w:val="xl67"/>
    <w:basedOn w:val="Normal"/>
    <w:rsid w:val="00A852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A852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A8522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36482"/>
      <w:sz w:val="20"/>
      <w:szCs w:val="20"/>
      <w:lang w:eastAsia="en-GB"/>
    </w:rPr>
  </w:style>
  <w:style w:type="paragraph" w:customStyle="1" w:styleId="xl71">
    <w:name w:val="xl71"/>
    <w:basedOn w:val="Normal"/>
    <w:rsid w:val="00A8522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0"/>
      <w:szCs w:val="20"/>
      <w:u w:val="single"/>
      <w:lang w:eastAsia="en-GB"/>
    </w:rPr>
  </w:style>
  <w:style w:type="paragraph" w:customStyle="1" w:styleId="xl73">
    <w:name w:val="xl73"/>
    <w:basedOn w:val="Normal"/>
    <w:rsid w:val="00A8522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en-GB"/>
    </w:rPr>
  </w:style>
  <w:style w:type="paragraph" w:customStyle="1" w:styleId="xl74">
    <w:name w:val="xl74"/>
    <w:basedOn w:val="Normal"/>
    <w:rsid w:val="00A852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4A4A4A"/>
      <w:sz w:val="20"/>
      <w:szCs w:val="20"/>
      <w:lang w:eastAsia="en-GB"/>
    </w:rPr>
  </w:style>
  <w:style w:type="paragraph" w:customStyle="1" w:styleId="xl75">
    <w:name w:val="xl75"/>
    <w:basedOn w:val="Normal"/>
    <w:rsid w:val="00A8522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82F50"/>
      <w:sz w:val="20"/>
      <w:szCs w:val="20"/>
      <w:lang w:eastAsia="en-GB"/>
    </w:rPr>
  </w:style>
  <w:style w:type="paragraph" w:customStyle="1" w:styleId="xl76">
    <w:name w:val="xl76"/>
    <w:basedOn w:val="Normal"/>
    <w:rsid w:val="00A85223"/>
    <w:pPr>
      <w:spacing w:before="100" w:beforeAutospacing="1" w:after="100" w:afterAutospacing="1" w:line="240" w:lineRule="auto"/>
      <w:textAlignment w:val="center"/>
    </w:pPr>
    <w:rPr>
      <w:rFonts w:ascii="Quattrocento Sans" w:eastAsia="Times New Roman" w:hAnsi="Quattrocento Sans" w:cs="Times New Roman"/>
      <w:color w:val="212529"/>
      <w:sz w:val="20"/>
      <w:szCs w:val="20"/>
      <w:lang w:eastAsia="en-GB"/>
    </w:rPr>
  </w:style>
  <w:style w:type="paragraph" w:customStyle="1" w:styleId="xl77">
    <w:name w:val="xl77"/>
    <w:basedOn w:val="Normal"/>
    <w:rsid w:val="00A852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555555"/>
      <w:sz w:val="20"/>
      <w:szCs w:val="20"/>
      <w:lang w:eastAsia="en-GB"/>
    </w:rPr>
  </w:style>
  <w:style w:type="paragraph" w:customStyle="1" w:styleId="xl78">
    <w:name w:val="xl78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79">
    <w:name w:val="xl79"/>
    <w:basedOn w:val="Normal"/>
    <w:rsid w:val="00A85223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0">
    <w:name w:val="xl80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A85223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82">
    <w:name w:val="xl82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83">
    <w:name w:val="xl83"/>
    <w:basedOn w:val="Normal"/>
    <w:rsid w:val="00A852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xl84">
    <w:name w:val="xl84"/>
    <w:basedOn w:val="Normal"/>
    <w:rsid w:val="00A852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xl85">
    <w:name w:val="xl85"/>
    <w:basedOn w:val="Normal"/>
    <w:rsid w:val="00A8522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en-GB"/>
    </w:rPr>
  </w:style>
  <w:style w:type="paragraph" w:customStyle="1" w:styleId="xl86">
    <w:name w:val="xl86"/>
    <w:basedOn w:val="Normal"/>
    <w:rsid w:val="00A8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riouslyfish.com/species/poecilia-wingei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72E4150B2584FA05AA0E865FBE2BD" ma:contentTypeVersion="12" ma:contentTypeDescription="Create a new document." ma:contentTypeScope="" ma:versionID="ab4e7b0b8e001aa35ca4aa693b45ea57">
  <xsd:schema xmlns:xsd="http://www.w3.org/2001/XMLSchema" xmlns:xs="http://www.w3.org/2001/XMLSchema" xmlns:p="http://schemas.microsoft.com/office/2006/metadata/properties" xmlns:ns2="eb64c8a0-1a61-4a42-8880-885f2b67c767" xmlns:ns3="b68cf149-98a5-44e0-9df8-5f6e09353acc" targetNamespace="http://schemas.microsoft.com/office/2006/metadata/properties" ma:root="true" ma:fieldsID="4204781e9d57f8fad114243b07ef9556" ns2:_="" ns3:_="">
    <xsd:import namespace="eb64c8a0-1a61-4a42-8880-885f2b67c767"/>
    <xsd:import namespace="b68cf149-98a5-44e0-9df8-5f6e09353a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c8a0-1a61-4a42-8880-885f2b67c7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cf149-98a5-44e0-9df8-5f6e0935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8A016-9BD3-404B-AE65-1BB4AE25B470}"/>
</file>

<file path=customXml/itemProps2.xml><?xml version="1.0" encoding="utf-8"?>
<ds:datastoreItem xmlns:ds="http://schemas.openxmlformats.org/officeDocument/2006/customXml" ds:itemID="{4C80CD1E-0449-4CF0-91B2-5440B1A5EC8B}"/>
</file>

<file path=customXml/itemProps3.xml><?xml version="1.0" encoding="utf-8"?>
<ds:datastoreItem xmlns:ds="http://schemas.openxmlformats.org/officeDocument/2006/customXml" ds:itemID="{AABE028E-11A0-496A-BCFA-EF5CE1A78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Aquatics</dc:creator>
  <cp:keywords/>
  <dc:description/>
  <cp:lastModifiedBy>Aquatics</cp:lastModifiedBy>
  <cp:revision>1</cp:revision>
  <dcterms:created xsi:type="dcterms:W3CDTF">2021-05-30T13:19:00Z</dcterms:created>
  <dcterms:modified xsi:type="dcterms:W3CDTF">2021-05-30T13:21:00Z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0x01010012572E4150B2584FA05AA0E865FBE2BD</vt:lpwstr>
  </property>
</Properties>
</file>